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50FD" w14:textId="77777777" w:rsidR="0076230D" w:rsidRPr="00F657FA" w:rsidRDefault="00822ABE" w:rsidP="00F657FA">
      <w:pPr>
        <w:jc w:val="center"/>
        <w:rPr>
          <w:sz w:val="48"/>
          <w:szCs w:val="48"/>
        </w:rPr>
      </w:pPr>
      <w:r w:rsidRPr="00F657FA">
        <w:rPr>
          <w:rFonts w:hint="eastAsia"/>
          <w:sz w:val="48"/>
          <w:szCs w:val="48"/>
        </w:rPr>
        <w:t>委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任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状</w:t>
      </w:r>
    </w:p>
    <w:p w14:paraId="1F3CC67D" w14:textId="1CB868AE" w:rsidR="00822ABE" w:rsidRDefault="009452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49E45" wp14:editId="1F1CDB64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1133475" cy="257040"/>
                <wp:effectExtent l="0" t="0" r="28575" b="1016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5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F768C" w14:textId="77777777" w:rsidR="00945273" w:rsidRPr="00350AED" w:rsidRDefault="00945273" w:rsidP="00945273">
                            <w:pPr>
                              <w:spacing w:line="360" w:lineRule="exact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50AED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　載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49E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8.2pt;width:89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">
                <v:textbox inset="5.85pt,.7pt,5.85pt,.7pt">
                  <w:txbxContent>
                    <w:p w14:paraId="534F768C" w14:textId="77777777" w:rsidR="00945273" w:rsidRPr="00350AED" w:rsidRDefault="00945273" w:rsidP="00945273">
                      <w:pPr>
                        <w:spacing w:line="360" w:lineRule="exact"/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50AED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　載　例</w:t>
                      </w:r>
                    </w:p>
                  </w:txbxContent>
                </v:textbox>
              </v:shape>
            </w:pict>
          </mc:Fallback>
        </mc:AlternateContent>
      </w:r>
    </w:p>
    <w:p w14:paraId="54961EAC" w14:textId="77777777" w:rsidR="00945273" w:rsidRDefault="00945273"/>
    <w:p w14:paraId="7997754F" w14:textId="37121CA3" w:rsidR="00F657FA" w:rsidRDefault="00822ABE" w:rsidP="00F657FA">
      <w:pPr>
        <w:ind w:firstLineChars="200" w:firstLine="543"/>
        <w:rPr>
          <w:sz w:val="28"/>
          <w:szCs w:val="28"/>
        </w:rPr>
      </w:pPr>
      <w:r w:rsidRPr="00F657FA">
        <w:rPr>
          <w:rFonts w:hint="eastAsia"/>
          <w:sz w:val="28"/>
          <w:szCs w:val="28"/>
        </w:rPr>
        <w:t>私は、</w:t>
      </w:r>
      <w:r w:rsidRPr="0059782F">
        <w:rPr>
          <w:rFonts w:hint="eastAsia"/>
          <w:b/>
          <w:color w:val="FF0000"/>
          <w:sz w:val="28"/>
          <w:szCs w:val="28"/>
          <w:u w:val="single"/>
        </w:rPr>
        <w:t xml:space="preserve">　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 xml:space="preserve">　平鹿　次郎</w:t>
      </w:r>
      <w:r w:rsidRPr="0059782F">
        <w:rPr>
          <w:rFonts w:hint="eastAsia"/>
          <w:b/>
          <w:color w:val="FF0000"/>
          <w:sz w:val="28"/>
          <w:szCs w:val="28"/>
          <w:u w:val="single"/>
        </w:rPr>
        <w:t xml:space="preserve">　　　</w:t>
      </w:r>
      <w:r w:rsidRPr="00F657FA">
        <w:rPr>
          <w:rFonts w:hint="eastAsia"/>
          <w:sz w:val="28"/>
          <w:szCs w:val="28"/>
        </w:rPr>
        <w:t>を代理人と定め、令和</w:t>
      </w:r>
      <w:r w:rsidR="00EB4925">
        <w:rPr>
          <w:rFonts w:hint="eastAsia"/>
          <w:sz w:val="28"/>
          <w:szCs w:val="28"/>
        </w:rPr>
        <w:t>７</w:t>
      </w:r>
      <w:r w:rsidRPr="00F657FA">
        <w:rPr>
          <w:rFonts w:hint="eastAsia"/>
          <w:sz w:val="28"/>
          <w:szCs w:val="28"/>
        </w:rPr>
        <w:t>年１０月１</w:t>
      </w:r>
      <w:r w:rsidR="00EB4925">
        <w:rPr>
          <w:rFonts w:hint="eastAsia"/>
          <w:sz w:val="28"/>
          <w:szCs w:val="28"/>
        </w:rPr>
        <w:t>９</w:t>
      </w:r>
      <w:r w:rsidRPr="00F657FA">
        <w:rPr>
          <w:rFonts w:hint="eastAsia"/>
          <w:sz w:val="28"/>
          <w:szCs w:val="28"/>
        </w:rPr>
        <w:t>日</w:t>
      </w:r>
    </w:p>
    <w:p w14:paraId="427C57FA" w14:textId="77777777" w:rsidR="00AA12B9" w:rsidRDefault="00585B8F" w:rsidP="00AA12B9">
      <w:pPr>
        <w:ind w:rightChars="-71" w:right="-143"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執行の</w:t>
      </w:r>
      <w:r w:rsidR="00822ABE" w:rsidRPr="0059782F">
        <w:rPr>
          <w:rFonts w:hint="eastAsia"/>
          <w:b/>
          <w:color w:val="FF0000"/>
          <w:sz w:val="28"/>
          <w:szCs w:val="28"/>
          <w:u w:val="single"/>
        </w:rPr>
        <w:t xml:space="preserve">　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 xml:space="preserve">　　横手市○○選挙　　</w:t>
      </w:r>
      <w:r w:rsidR="00822ABE" w:rsidRPr="0059782F">
        <w:rPr>
          <w:rFonts w:hint="eastAsia"/>
          <w:b/>
          <w:color w:val="FF0000"/>
          <w:sz w:val="28"/>
          <w:szCs w:val="28"/>
          <w:u w:val="single"/>
        </w:rPr>
        <w:t xml:space="preserve">　</w:t>
      </w:r>
      <w:r w:rsidR="00822ABE" w:rsidRPr="00F657FA">
        <w:rPr>
          <w:rFonts w:hint="eastAsia"/>
          <w:sz w:val="28"/>
          <w:szCs w:val="28"/>
        </w:rPr>
        <w:t>選挙に係る</w:t>
      </w:r>
      <w:r w:rsidR="00AA12B9">
        <w:rPr>
          <w:rFonts w:hint="eastAsia"/>
          <w:sz w:val="28"/>
          <w:szCs w:val="28"/>
        </w:rPr>
        <w:t>立候補届出に関する事務</w:t>
      </w:r>
    </w:p>
    <w:p w14:paraId="3747EA76" w14:textId="77777777" w:rsidR="00822ABE" w:rsidRPr="00F657FA" w:rsidRDefault="00AA12B9" w:rsidP="00F657FA">
      <w:pPr>
        <w:ind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（書類の訂正を含む）</w:t>
      </w:r>
      <w:r w:rsidR="00822ABE" w:rsidRPr="00F657FA">
        <w:rPr>
          <w:rFonts w:hint="eastAsia"/>
          <w:sz w:val="28"/>
          <w:szCs w:val="28"/>
        </w:rPr>
        <w:t>を委任します。</w:t>
      </w:r>
    </w:p>
    <w:p w14:paraId="5CFA8622" w14:textId="77777777" w:rsidR="00822ABE" w:rsidRPr="00F657FA" w:rsidRDefault="00822ABE">
      <w:pPr>
        <w:rPr>
          <w:sz w:val="24"/>
          <w:szCs w:val="24"/>
        </w:rPr>
      </w:pPr>
    </w:p>
    <w:p w14:paraId="11F8BB51" w14:textId="77777777" w:rsidR="00822ABE" w:rsidRPr="00F657FA" w:rsidRDefault="00822ABE">
      <w:pPr>
        <w:rPr>
          <w:sz w:val="24"/>
          <w:szCs w:val="24"/>
        </w:rPr>
      </w:pPr>
    </w:p>
    <w:p w14:paraId="0E36DAA9" w14:textId="77777777" w:rsidR="00F657FA" w:rsidRPr="00F657FA" w:rsidRDefault="00F657FA" w:rsidP="00937A5A">
      <w:pPr>
        <w:rPr>
          <w:sz w:val="24"/>
          <w:szCs w:val="24"/>
        </w:rPr>
      </w:pPr>
    </w:p>
    <w:p w14:paraId="696F3CC4" w14:textId="08E249D7" w:rsidR="00822ABE" w:rsidRPr="00F657FA" w:rsidRDefault="00F657FA" w:rsidP="00822ABE">
      <w:pPr>
        <w:ind w:firstLineChars="100" w:firstLine="23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令和</w:t>
      </w:r>
      <w:r w:rsidR="00EB4925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年１０月１</w:t>
      </w:r>
      <w:r w:rsidR="00EB4925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</w:t>
      </w:r>
    </w:p>
    <w:p w14:paraId="6B7B0DF5" w14:textId="77777777" w:rsidR="00822ABE" w:rsidRPr="00F657FA" w:rsidRDefault="00822ABE" w:rsidP="00F657FA">
      <w:pPr>
        <w:ind w:firstLineChars="1600" w:firstLine="3705"/>
        <w:rPr>
          <w:sz w:val="24"/>
          <w:szCs w:val="24"/>
        </w:rPr>
      </w:pPr>
      <w:r w:rsidRPr="00F657FA">
        <w:rPr>
          <w:rFonts w:hint="eastAsia"/>
          <w:sz w:val="24"/>
          <w:szCs w:val="24"/>
        </w:rPr>
        <w:t xml:space="preserve">候補者　</w:t>
      </w:r>
    </w:p>
    <w:p w14:paraId="6AD35947" w14:textId="77777777" w:rsidR="00822ABE" w:rsidRPr="00F657FA" w:rsidRDefault="00822ABE" w:rsidP="001E36E4">
      <w:pPr>
        <w:snapToGrid w:val="0"/>
        <w:spacing w:line="480" w:lineRule="auto"/>
        <w:ind w:firstLineChars="1700" w:firstLine="3936"/>
        <w:rPr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住　所　</w:t>
      </w:r>
      <w:r w:rsidR="0059782F">
        <w:rPr>
          <w:rFonts w:hint="eastAsia"/>
          <w:sz w:val="24"/>
          <w:szCs w:val="24"/>
          <w:u w:val="single"/>
        </w:rPr>
        <w:t xml:space="preserve">　</w:t>
      </w:r>
      <w:r w:rsidR="0059782F" w:rsidRPr="0059782F">
        <w:rPr>
          <w:rFonts w:hint="eastAsia"/>
          <w:sz w:val="28"/>
          <w:szCs w:val="28"/>
          <w:u w:val="single"/>
        </w:rPr>
        <w:t>横</w:t>
      </w:r>
      <w:r w:rsidR="00F657FA" w:rsidRPr="0059782F">
        <w:rPr>
          <w:rFonts w:hint="eastAsia"/>
          <w:sz w:val="28"/>
          <w:szCs w:val="28"/>
          <w:u w:val="single"/>
        </w:rPr>
        <w:t>手市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>中央町８番２号</w:t>
      </w:r>
      <w:r w:rsidRPr="00F657FA">
        <w:rPr>
          <w:rFonts w:hint="eastAsia"/>
          <w:sz w:val="24"/>
          <w:szCs w:val="24"/>
          <w:u w:val="single"/>
        </w:rPr>
        <w:t xml:space="preserve">　　　　　　　　　　</w:t>
      </w:r>
      <w:r w:rsidR="00F657FA" w:rsidRPr="00F657FA">
        <w:rPr>
          <w:rFonts w:hint="eastAsia"/>
          <w:sz w:val="24"/>
          <w:szCs w:val="24"/>
          <w:u w:val="single"/>
        </w:rPr>
        <w:t xml:space="preserve">　　　　　</w:t>
      </w:r>
    </w:p>
    <w:p w14:paraId="4914DA93" w14:textId="77777777" w:rsidR="00F657FA" w:rsidRPr="0059782F" w:rsidRDefault="00F657FA" w:rsidP="001E36E4">
      <w:pPr>
        <w:snapToGrid w:val="0"/>
        <w:spacing w:line="480" w:lineRule="auto"/>
        <w:ind w:firstLineChars="1700" w:firstLine="3936"/>
        <w:rPr>
          <w:b/>
          <w:color w:val="FF0000"/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氏　名　</w:t>
      </w:r>
      <w:r w:rsidRPr="0059782F">
        <w:rPr>
          <w:rFonts w:hint="eastAsia"/>
          <w:b/>
          <w:color w:val="FF0000"/>
          <w:sz w:val="24"/>
          <w:szCs w:val="24"/>
          <w:u w:val="single"/>
        </w:rPr>
        <w:t xml:space="preserve">　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>横手　太郎</w:t>
      </w:r>
      <w:r w:rsidRPr="0059782F">
        <w:rPr>
          <w:rFonts w:hint="eastAsia"/>
          <w:b/>
          <w:color w:val="FF0000"/>
          <w:sz w:val="24"/>
          <w:szCs w:val="24"/>
          <w:u w:val="single"/>
        </w:rPr>
        <w:t xml:space="preserve">　　　</w:t>
      </w:r>
      <w:r w:rsidR="001E36E4" w:rsidRPr="0059782F">
        <w:rPr>
          <w:rFonts w:hint="eastAsia"/>
          <w:b/>
          <w:color w:val="FF0000"/>
          <w:sz w:val="24"/>
          <w:szCs w:val="24"/>
          <w:u w:val="single"/>
        </w:rPr>
        <w:t xml:space="preserve">　　　　　　</w:t>
      </w:r>
      <w:r w:rsidRPr="0059782F">
        <w:rPr>
          <w:rFonts w:hint="eastAsia"/>
          <w:b/>
          <w:color w:val="FF0000"/>
          <w:sz w:val="24"/>
          <w:szCs w:val="24"/>
          <w:u w:val="single"/>
        </w:rPr>
        <w:t xml:space="preserve">　印　</w:t>
      </w:r>
    </w:p>
    <w:sectPr w:rsidR="00F657FA" w:rsidRPr="0059782F" w:rsidSect="00822A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B743D" w14:textId="77777777" w:rsidR="00945273" w:rsidRDefault="00945273" w:rsidP="00945273">
      <w:r>
        <w:separator/>
      </w:r>
    </w:p>
  </w:endnote>
  <w:endnote w:type="continuationSeparator" w:id="0">
    <w:p w14:paraId="485AD974" w14:textId="77777777" w:rsidR="00945273" w:rsidRDefault="00945273" w:rsidP="0094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6EC9" w14:textId="77777777" w:rsidR="009222FE" w:rsidRDefault="009222F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D7CA4" w14:textId="455EB991" w:rsidR="009222FE" w:rsidRDefault="009222FE" w:rsidP="009222FE">
    <w:pPr>
      <w:pStyle w:val="ab"/>
      <w:jc w:val="right"/>
    </w:pPr>
    <w:r>
      <w:rPr>
        <w:rFonts w:hint="eastAsia"/>
      </w:rPr>
      <w:t>1-22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170C" w14:textId="77777777" w:rsidR="009222FE" w:rsidRDefault="009222F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4CC32" w14:textId="77777777" w:rsidR="00945273" w:rsidRDefault="00945273" w:rsidP="00945273">
      <w:r>
        <w:separator/>
      </w:r>
    </w:p>
  </w:footnote>
  <w:footnote w:type="continuationSeparator" w:id="0">
    <w:p w14:paraId="01385E55" w14:textId="77777777" w:rsidR="00945273" w:rsidRDefault="00945273" w:rsidP="00945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A30BE" w14:textId="77777777" w:rsidR="009222FE" w:rsidRDefault="009222F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67B8" w14:textId="77777777" w:rsidR="009222FE" w:rsidRDefault="009222F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E632" w14:textId="77777777" w:rsidR="009222FE" w:rsidRDefault="009222F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ABE"/>
    <w:rsid w:val="001E36E4"/>
    <w:rsid w:val="00585B8F"/>
    <w:rsid w:val="0059782F"/>
    <w:rsid w:val="0076230D"/>
    <w:rsid w:val="00822ABE"/>
    <w:rsid w:val="009222FE"/>
    <w:rsid w:val="00937A5A"/>
    <w:rsid w:val="00945273"/>
    <w:rsid w:val="00AA12B9"/>
    <w:rsid w:val="00B860F5"/>
    <w:rsid w:val="00EB4925"/>
    <w:rsid w:val="00F6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B8405A"/>
  <w15:chartTrackingRefBased/>
  <w15:docId w15:val="{F88671C0-4B20-4D05-91A9-928AFFC7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2ABE"/>
    <w:pPr>
      <w:jc w:val="center"/>
    </w:pPr>
    <w:rPr>
      <w:u w:val="single"/>
    </w:rPr>
  </w:style>
  <w:style w:type="character" w:customStyle="1" w:styleId="a4">
    <w:name w:val="記 (文字)"/>
    <w:basedOn w:val="a0"/>
    <w:link w:val="a3"/>
    <w:uiPriority w:val="99"/>
    <w:rsid w:val="00822ABE"/>
    <w:rPr>
      <w:u w:val="single"/>
    </w:rPr>
  </w:style>
  <w:style w:type="paragraph" w:styleId="a5">
    <w:name w:val="Closing"/>
    <w:basedOn w:val="a"/>
    <w:link w:val="a6"/>
    <w:uiPriority w:val="99"/>
    <w:unhideWhenUsed/>
    <w:rsid w:val="00822ABE"/>
    <w:pPr>
      <w:jc w:val="right"/>
    </w:pPr>
    <w:rPr>
      <w:u w:val="single"/>
    </w:rPr>
  </w:style>
  <w:style w:type="character" w:customStyle="1" w:styleId="a6">
    <w:name w:val="結語 (文字)"/>
    <w:basedOn w:val="a0"/>
    <w:link w:val="a5"/>
    <w:uiPriority w:val="99"/>
    <w:rsid w:val="00822ABE"/>
    <w:rPr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5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452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45273"/>
  </w:style>
  <w:style w:type="paragraph" w:styleId="ab">
    <w:name w:val="footer"/>
    <w:basedOn w:val="a"/>
    <w:link w:val="ac"/>
    <w:uiPriority w:val="99"/>
    <w:unhideWhenUsed/>
    <w:rsid w:val="0094527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4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健</dc:creator>
  <cp:keywords/>
  <dc:description/>
  <cp:lastModifiedBy>柿﨑　成紀</cp:lastModifiedBy>
  <cp:revision>9</cp:revision>
  <cp:lastPrinted>2021-09-21T05:56:00Z</cp:lastPrinted>
  <dcterms:created xsi:type="dcterms:W3CDTF">2021-09-16T08:33:00Z</dcterms:created>
  <dcterms:modified xsi:type="dcterms:W3CDTF">2025-09-08T23:55:00Z</dcterms:modified>
</cp:coreProperties>
</file>